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38" w:rsidRDefault="00CB5438" w:rsidP="00CB5438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CB5438" w:rsidRDefault="00CB5438" w:rsidP="00CB543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自驾车团队奖励申报表</w:t>
      </w:r>
    </w:p>
    <w:p w:rsidR="00CB5438" w:rsidRDefault="00CB5438" w:rsidP="00CB5438">
      <w:pPr>
        <w:spacing w:line="160" w:lineRule="exact"/>
        <w:jc w:val="center"/>
        <w:rPr>
          <w:rFonts w:ascii="方正小标宋简体" w:eastAsia="方正小标宋简体" w:hAnsi="方正小标宋简体" w:cs="方正小标宋简体" w:hint="eastAsia"/>
          <w:sz w:val="10"/>
          <w:szCs w:val="10"/>
        </w:rPr>
      </w:pPr>
    </w:p>
    <w:p w:rsidR="00CB5438" w:rsidRDefault="00CB5438" w:rsidP="00CB5438">
      <w:pPr>
        <w:tabs>
          <w:tab w:val="left" w:pos="840"/>
        </w:tabs>
        <w:spacing w:line="500" w:lineRule="exac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8"/>
          <w:szCs w:val="28"/>
        </w:rPr>
        <w:t>填报时间：    年     月     日           总经理签字：</w:t>
      </w:r>
    </w:p>
    <w:p w:rsidR="00CB5438" w:rsidRDefault="00CB5438" w:rsidP="00CB5438">
      <w:pPr>
        <w:spacing w:line="120" w:lineRule="exact"/>
        <w:jc w:val="right"/>
        <w:rPr>
          <w:rFonts w:ascii="楷体" w:eastAsia="楷体" w:hAnsi="楷体" w:cs="楷体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9"/>
        <w:gridCol w:w="1065"/>
        <w:gridCol w:w="435"/>
        <w:gridCol w:w="862"/>
        <w:gridCol w:w="1883"/>
        <w:gridCol w:w="2018"/>
      </w:tblGrid>
      <w:tr w:rsidR="00CB5438" w:rsidTr="00F324F7">
        <w:trPr>
          <w:trHeight w:val="727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申报旅行社名称</w:t>
            </w:r>
          </w:p>
        </w:tc>
        <w:tc>
          <w:tcPr>
            <w:tcW w:w="4245" w:type="dxa"/>
            <w:gridSpan w:val="4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（申报旅行社 公章）</w:t>
            </w:r>
          </w:p>
        </w:tc>
      </w:tr>
      <w:tr w:rsidR="00CB5438" w:rsidTr="00F324F7">
        <w:trPr>
          <w:trHeight w:val="719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CB5438" w:rsidRDefault="00CB5438" w:rsidP="00F324F7">
            <w:pPr>
              <w:spacing w:line="3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1883" w:type="dxa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Merge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727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组团社名称</w:t>
            </w:r>
          </w:p>
        </w:tc>
        <w:tc>
          <w:tcPr>
            <w:tcW w:w="4245" w:type="dxa"/>
            <w:gridSpan w:val="4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Merge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762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组团起止时间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594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来自城市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679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留宿几晚</w:t>
            </w:r>
          </w:p>
        </w:tc>
        <w:tc>
          <w:tcPr>
            <w:tcW w:w="6263" w:type="dxa"/>
            <w:gridSpan w:val="5"/>
            <w:vAlign w:val="bottom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4" o:spid="_x0000_s1028" style="position:absolute;left:0;text-align:left;margin-left:223.9pt;margin-top:3.4pt;width:12pt;height:11.5pt;z-index:251662336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5" o:spid="_x0000_s1027" style="position:absolute;left:0;text-align:left;margin-left:150.25pt;margin-top:4.6pt;width:12pt;height:11.5pt;z-index:251661312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6" o:spid="_x0000_s1026" style="position:absolute;left:0;text-align:left;margin-left:66.25pt;margin-top:4.75pt;width:12pt;height:11.5pt;z-index:251660288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一晚        两晚       三晚</w:t>
            </w:r>
          </w:p>
        </w:tc>
      </w:tr>
      <w:tr w:rsidR="00CB5438" w:rsidTr="00F324F7">
        <w:trPr>
          <w:trHeight w:val="649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入住酒店名称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694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游览景区名称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687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组织游客人数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699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导游领队签字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699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自驾车数量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2493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自驾车牌号码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639"/>
        </w:trPr>
        <w:tc>
          <w:tcPr>
            <w:tcW w:w="2259" w:type="dxa"/>
            <w:vAlign w:val="center"/>
          </w:tcPr>
          <w:p w:rsidR="00CB5438" w:rsidRDefault="00CB5438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是否有投诉</w:t>
            </w: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3057"/>
        </w:trPr>
        <w:tc>
          <w:tcPr>
            <w:tcW w:w="2259" w:type="dxa"/>
            <w:vMerge w:val="restart"/>
            <w:vAlign w:val="center"/>
          </w:tcPr>
          <w:p w:rsidR="00CB5438" w:rsidRDefault="00CB5438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审</w:t>
            </w:r>
          </w:p>
          <w:p w:rsidR="00CB5438" w:rsidRDefault="00CB5438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核</w:t>
            </w:r>
          </w:p>
          <w:p w:rsidR="00CB5438" w:rsidRDefault="00CB5438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意</w:t>
            </w:r>
          </w:p>
          <w:p w:rsidR="00CB5438" w:rsidRDefault="00CB5438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见</w:t>
            </w:r>
          </w:p>
        </w:tc>
        <w:tc>
          <w:tcPr>
            <w:tcW w:w="1065" w:type="dxa"/>
            <w:vAlign w:val="center"/>
          </w:tcPr>
          <w:p w:rsidR="00CB5438" w:rsidRDefault="00CB5438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CB5438" w:rsidRDefault="00CB5438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CB5438" w:rsidRDefault="00CB5438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审核人意见</w:t>
            </w:r>
          </w:p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198" w:type="dxa"/>
            <w:gridSpan w:val="4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B5438" w:rsidTr="00F324F7">
        <w:trPr>
          <w:trHeight w:val="2087"/>
        </w:trPr>
        <w:tc>
          <w:tcPr>
            <w:tcW w:w="2259" w:type="dxa"/>
            <w:vMerge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065" w:type="dxa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审核科室意见</w:t>
            </w:r>
          </w:p>
        </w:tc>
        <w:tc>
          <w:tcPr>
            <w:tcW w:w="5198" w:type="dxa"/>
            <w:gridSpan w:val="4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CB5438" w:rsidTr="00F324F7">
        <w:trPr>
          <w:trHeight w:val="2110"/>
        </w:trPr>
        <w:tc>
          <w:tcPr>
            <w:tcW w:w="2259" w:type="dxa"/>
            <w:vMerge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065" w:type="dxa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委领导批示</w:t>
            </w:r>
          </w:p>
        </w:tc>
        <w:tc>
          <w:tcPr>
            <w:tcW w:w="5198" w:type="dxa"/>
            <w:gridSpan w:val="4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CB5438" w:rsidTr="00F324F7">
        <w:trPr>
          <w:trHeight w:val="2271"/>
        </w:trPr>
        <w:tc>
          <w:tcPr>
            <w:tcW w:w="2259" w:type="dxa"/>
            <w:vMerge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6263" w:type="dxa"/>
            <w:gridSpan w:val="5"/>
            <w:vAlign w:val="center"/>
          </w:tcPr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市旅游发展委员会（盖章）</w:t>
            </w:r>
          </w:p>
          <w:p w:rsidR="00CB5438" w:rsidRDefault="00CB5438" w:rsidP="00F324F7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年     月     日</w:t>
            </w:r>
          </w:p>
        </w:tc>
      </w:tr>
    </w:tbl>
    <w:p w:rsidR="00CB5438" w:rsidRDefault="00CB5438" w:rsidP="00CB5438">
      <w:pPr>
        <w:pStyle w:val="a3"/>
        <w:spacing w:before="0" w:beforeAutospacing="0" w:after="0" w:afterAutospacing="0" w:line="500" w:lineRule="exact"/>
        <w:jc w:val="both"/>
        <w:rPr>
          <w:rFonts w:ascii="楷体" w:eastAsia="楷体" w:hAnsi="楷体" w:cs="楷体" w:hint="eastAsia"/>
          <w:sz w:val="28"/>
          <w:szCs w:val="28"/>
        </w:rPr>
      </w:pPr>
    </w:p>
    <w:p w:rsidR="00CB5438" w:rsidRDefault="00CB5438" w:rsidP="00CB5438">
      <w:pPr>
        <w:spacing w:line="440" w:lineRule="exact"/>
        <w:jc w:val="center"/>
        <w:rPr>
          <w:rFonts w:ascii="黑体" w:eastAsia="黑体" w:hAnsi="黑体" w:cs="黑体" w:hint="eastAsia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备注：本表一式贰份。登记旅行社、市旅游发展委员会各存一份。</w:t>
      </w:r>
    </w:p>
    <w:p w:rsidR="00D9177B" w:rsidRPr="00CB5438" w:rsidRDefault="00D9177B"/>
    <w:sectPr w:rsidR="00D9177B" w:rsidRPr="00CB5438" w:rsidSect="00D9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438"/>
    <w:rsid w:val="00CB5438"/>
    <w:rsid w:val="00D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3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54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2019-01-09T00:42:00Z</dcterms:created>
  <dcterms:modified xsi:type="dcterms:W3CDTF">2019-01-09T00:42:00Z</dcterms:modified>
</cp:coreProperties>
</file>